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645C" w14:textId="77777777" w:rsidR="00AE495F" w:rsidRPr="00777E05" w:rsidRDefault="00AE495F" w:rsidP="00AE495F">
      <w:pPr>
        <w:pStyle w:val="Title"/>
        <w:contextualSpacing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</w:t>
      </w:r>
      <w:r w:rsidRPr="00777E05">
        <w:rPr>
          <w:rFonts w:cs="B Nazanin" w:hint="cs"/>
          <w:sz w:val="24"/>
          <w:szCs w:val="24"/>
          <w:rtl/>
          <w:lang w:bidi="fa-IR"/>
        </w:rPr>
        <w:t>سمه تعالی</w:t>
      </w:r>
    </w:p>
    <w:p w14:paraId="1A21F970" w14:textId="77777777" w:rsidR="00AE495F" w:rsidRPr="00960AC6" w:rsidRDefault="00AE495F" w:rsidP="00AE495F">
      <w:pPr>
        <w:pStyle w:val="Title"/>
        <w:contextualSpacing/>
        <w:rPr>
          <w:rFonts w:cs="B Nazanin"/>
          <w:sz w:val="4"/>
          <w:szCs w:val="4"/>
          <w:rtl/>
          <w:lang w:bidi="fa-IR"/>
        </w:rPr>
      </w:pPr>
    </w:p>
    <w:p w14:paraId="246AF343" w14:textId="77777777" w:rsidR="00AE495F" w:rsidRPr="000C3635" w:rsidRDefault="00AE495F" w:rsidP="00AE495F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وزارت بهداشت، درمان و آموزش پزشکی</w:t>
      </w:r>
    </w:p>
    <w:p w14:paraId="3603264F" w14:textId="77777777" w:rsidR="00AE495F" w:rsidRPr="000C3635" w:rsidRDefault="00AE495F" w:rsidP="00AE495F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معاونت آموزشی</w:t>
      </w:r>
    </w:p>
    <w:p w14:paraId="31E17DCA" w14:textId="77777777" w:rsidR="00AE495F" w:rsidRPr="000C3635" w:rsidRDefault="00AE495F" w:rsidP="00AE495F">
      <w:pPr>
        <w:pStyle w:val="Title"/>
        <w:contextualSpacing/>
        <w:rPr>
          <w:rFonts w:cs="B Lotus"/>
          <w:b/>
          <w:bCs/>
          <w:sz w:val="18"/>
          <w:szCs w:val="18"/>
          <w:rtl/>
        </w:rPr>
      </w:pPr>
      <w:r w:rsidRPr="000C3635">
        <w:rPr>
          <w:rFonts w:cs="B Lotus" w:hint="cs"/>
          <w:b/>
          <w:bCs/>
          <w:sz w:val="18"/>
          <w:szCs w:val="18"/>
          <w:rtl/>
        </w:rPr>
        <w:t>مرکز مطالعات و توسعه آموزش علوم پزشکی</w:t>
      </w:r>
    </w:p>
    <w:p w14:paraId="32A38719" w14:textId="77777777" w:rsidR="00AE495F" w:rsidRPr="000C3635" w:rsidRDefault="00AE495F" w:rsidP="00AE495F">
      <w:pPr>
        <w:pStyle w:val="Title"/>
        <w:rPr>
          <w:rFonts w:cs="B Titr"/>
          <w:sz w:val="2"/>
          <w:szCs w:val="2"/>
          <w:rtl/>
        </w:rPr>
      </w:pPr>
    </w:p>
    <w:p w14:paraId="4682A652" w14:textId="77777777" w:rsidR="005501A9" w:rsidRDefault="008D7F83" w:rsidP="005501A9">
      <w:pPr>
        <w:pStyle w:val="Title"/>
        <w:rPr>
          <w:rFonts w:cs="B Titr"/>
          <w:sz w:val="44"/>
          <w:szCs w:val="44"/>
          <w:rtl/>
        </w:rPr>
      </w:pPr>
      <w:r>
        <w:rPr>
          <w:rFonts w:cs="B Titr" w:hint="cs"/>
          <w:sz w:val="44"/>
          <w:szCs w:val="44"/>
          <w:rtl/>
        </w:rPr>
        <w:t>درخواست ا</w:t>
      </w:r>
      <w:r w:rsidR="00336AB4">
        <w:rPr>
          <w:rFonts w:cs="B Titr" w:hint="cs"/>
          <w:sz w:val="44"/>
          <w:szCs w:val="44"/>
          <w:rtl/>
          <w:lang w:bidi="fa-IR"/>
        </w:rPr>
        <w:t>متیاز</w:t>
      </w:r>
      <w:r>
        <w:rPr>
          <w:rFonts w:cs="B Titr" w:hint="cs"/>
          <w:sz w:val="44"/>
          <w:szCs w:val="44"/>
          <w:rtl/>
        </w:rPr>
        <w:t xml:space="preserve"> دانش پژوهی</w:t>
      </w:r>
    </w:p>
    <w:p w14:paraId="1D336245" w14:textId="77777777" w:rsidR="00AE495F" w:rsidRPr="000C3635" w:rsidRDefault="00AE495F" w:rsidP="00AE495F">
      <w:pPr>
        <w:pStyle w:val="Title"/>
        <w:rPr>
          <w:rFonts w:cs="B Lotus"/>
          <w:b/>
          <w:bCs/>
          <w:sz w:val="2"/>
          <w:szCs w:val="2"/>
          <w:rtl/>
        </w:rPr>
      </w:pPr>
    </w:p>
    <w:p w14:paraId="574DB9AC" w14:textId="77777777" w:rsidR="00AE495F" w:rsidRPr="000C3635" w:rsidRDefault="00AE495F" w:rsidP="00AE495F">
      <w:pPr>
        <w:pStyle w:val="Title"/>
        <w:jc w:val="left"/>
        <w:rPr>
          <w:rFonts w:cs="B Nazanin"/>
          <w:sz w:val="8"/>
          <w:szCs w:val="8"/>
          <w:rtl/>
        </w:rPr>
      </w:pPr>
    </w:p>
    <w:p w14:paraId="5BD8D5B2" w14:textId="77777777" w:rsidR="00AE495F" w:rsidRPr="005501A9" w:rsidRDefault="005501A9" w:rsidP="005501A9">
      <w:pPr>
        <w:pStyle w:val="Title"/>
        <w:tabs>
          <w:tab w:val="right" w:pos="-188"/>
        </w:tabs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5501A9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بخش اول: اطلاعات اولیه</w:t>
      </w:r>
    </w:p>
    <w:p w14:paraId="288B022E" w14:textId="77777777" w:rsidR="00D25114" w:rsidRPr="00AE495F" w:rsidRDefault="00D25114" w:rsidP="005D27E2">
      <w:pPr>
        <w:pStyle w:val="ListParagraph"/>
        <w:numPr>
          <w:ilvl w:val="0"/>
          <w:numId w:val="6"/>
        </w:num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AE495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عنوان فارسی</w:t>
      </w:r>
      <w:r w:rsidRPr="00AE495F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 </w:t>
      </w:r>
    </w:p>
    <w:p w14:paraId="77DF637E" w14:textId="77777777" w:rsidR="00EC1284" w:rsidRPr="00AE495F" w:rsidRDefault="00EC1284" w:rsidP="005D27E2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14:paraId="4FF8CF3C" w14:textId="77777777" w:rsidR="00D25114" w:rsidRPr="00AE495F" w:rsidRDefault="00D25114" w:rsidP="005D27E2">
      <w:pPr>
        <w:pStyle w:val="ListParagraph"/>
        <w:numPr>
          <w:ilvl w:val="0"/>
          <w:numId w:val="6"/>
        </w:num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AE495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عنوان انگلیسی</w:t>
      </w:r>
      <w:r w:rsidRPr="00AE495F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 </w:t>
      </w:r>
    </w:p>
    <w:p w14:paraId="17331162" w14:textId="77777777" w:rsidR="00EC1284" w:rsidRPr="00AE495F" w:rsidRDefault="00EC1284" w:rsidP="005D27E2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14:paraId="1D2E9540" w14:textId="77777777" w:rsidR="00D25114" w:rsidRDefault="00D25114" w:rsidP="005D27E2">
      <w:pPr>
        <w:pStyle w:val="ListParagraph"/>
        <w:numPr>
          <w:ilvl w:val="0"/>
          <w:numId w:val="6"/>
        </w:num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AE495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عنوان مش</w:t>
      </w:r>
      <w:r w:rsidRPr="00AE495F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="00EC1284" w:rsidRPr="00AE495F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  <w:r w:rsidRPr="00AE495F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</w:p>
    <w:p w14:paraId="1F207804" w14:textId="77777777" w:rsidR="005D27E2" w:rsidRPr="005D27E2" w:rsidRDefault="005D27E2" w:rsidP="005D27E2">
      <w:pPr>
        <w:pStyle w:val="ListParagrap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3BA8FB09" w14:textId="77777777" w:rsidR="00EC1284" w:rsidRDefault="00D25114" w:rsidP="005D27E2">
      <w:pPr>
        <w:pStyle w:val="ListParagraph"/>
        <w:numPr>
          <w:ilvl w:val="0"/>
          <w:numId w:val="6"/>
        </w:num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AE495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کلمه کلیدی</w:t>
      </w:r>
      <w:r w:rsidR="00EC1284" w:rsidRPr="00AE495F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</w:p>
    <w:p w14:paraId="5CB349FB" w14:textId="77777777" w:rsidR="005D27E2" w:rsidRPr="005D27E2" w:rsidRDefault="005D27E2" w:rsidP="005D27E2">
      <w:pPr>
        <w:pStyle w:val="ListParagrap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652A077C" w14:textId="77777777" w:rsidR="009E1813" w:rsidRDefault="00D25114" w:rsidP="005D27E2">
      <w:pPr>
        <w:pStyle w:val="ListParagraph"/>
        <w:numPr>
          <w:ilvl w:val="0"/>
          <w:numId w:val="6"/>
        </w:numPr>
        <w:bidi/>
        <w:spacing w:after="0"/>
        <w:ind w:left="360" w:firstLine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9E181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سطح نوآوری</w:t>
      </w:r>
      <w:r w:rsidRPr="009E181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</w:t>
      </w:r>
      <w:r w:rsidRPr="009E1813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14:paraId="186E1011" w14:textId="77777777" w:rsidR="009E1813" w:rsidRDefault="009E1813" w:rsidP="009E1813">
      <w:pPr>
        <w:bidi/>
        <w:spacing w:after="0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516B24DB" w14:textId="77777777" w:rsidR="009E1813" w:rsidRDefault="009E1813" w:rsidP="009E1813">
      <w:pPr>
        <w:pStyle w:val="ListParagraph"/>
        <w:numPr>
          <w:ilvl w:val="0"/>
          <w:numId w:val="3"/>
        </w:numPr>
        <w:bidi/>
        <w:spacing w:after="0"/>
        <w:ind w:firstLine="0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سطح گروه آموزشی برای اولین بار صورت می</w:t>
      </w:r>
      <w:r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گیرد.</w:t>
      </w:r>
    </w:p>
    <w:p w14:paraId="1671C6BE" w14:textId="77777777" w:rsidR="009E1813" w:rsidRDefault="009E1813" w:rsidP="009E1813">
      <w:pPr>
        <w:pStyle w:val="ListParagraph"/>
        <w:numPr>
          <w:ilvl w:val="0"/>
          <w:numId w:val="3"/>
        </w:numPr>
        <w:bidi/>
        <w:spacing w:after="0"/>
        <w:ind w:firstLine="0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سطح دانشکده برای اولین بار صورت می</w:t>
      </w:r>
      <w:r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گیرد.</w:t>
      </w:r>
    </w:p>
    <w:p w14:paraId="25E2310E" w14:textId="77777777" w:rsidR="009E1813" w:rsidRDefault="009E1813" w:rsidP="009E1813">
      <w:pPr>
        <w:pStyle w:val="ListParagraph"/>
        <w:numPr>
          <w:ilvl w:val="0"/>
          <w:numId w:val="3"/>
        </w:numPr>
        <w:bidi/>
        <w:spacing w:after="0"/>
        <w:ind w:firstLine="0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سطح دانشگاه برای اولین بار صورت می</w:t>
      </w:r>
      <w:r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گیرد.</w:t>
      </w:r>
    </w:p>
    <w:p w14:paraId="7180AB3E" w14:textId="77777777" w:rsidR="009E1813" w:rsidRDefault="009E1813" w:rsidP="009E1813">
      <w:pPr>
        <w:pStyle w:val="ListParagraph"/>
        <w:numPr>
          <w:ilvl w:val="0"/>
          <w:numId w:val="3"/>
        </w:numPr>
        <w:bidi/>
        <w:spacing w:after="0"/>
        <w:ind w:firstLine="0"/>
        <w:jc w:val="lowKashida"/>
        <w:rPr>
          <w:rFonts w:ascii="Times New Roman" w:eastAsia="Times New Roman" w:hAnsi="Times New Roman" w:cs="B Nazanin"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سطح کشور برای اولین بار صورت می</w:t>
      </w:r>
      <w:r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softHyphen/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گیرد.</w:t>
      </w:r>
    </w:p>
    <w:p w14:paraId="70365C76" w14:textId="77777777" w:rsidR="009E1813" w:rsidRPr="009E1813" w:rsidRDefault="009E1813" w:rsidP="009E1813">
      <w:pPr>
        <w:bidi/>
        <w:spacing w:after="0"/>
        <w:jc w:val="lowKashida"/>
        <w:rPr>
          <w:rFonts w:ascii="Times New Roman" w:eastAsia="Times New Roman" w:hAnsi="Times New Roman" w:cs="B Nazanin"/>
          <w:sz w:val="24"/>
          <w:szCs w:val="24"/>
        </w:rPr>
      </w:pPr>
    </w:p>
    <w:p w14:paraId="70860D48" w14:textId="77777777" w:rsidR="00D25114" w:rsidRDefault="00D25114" w:rsidP="005D27E2">
      <w:pPr>
        <w:pStyle w:val="ListParagraph"/>
        <w:numPr>
          <w:ilvl w:val="0"/>
          <w:numId w:val="6"/>
        </w:numPr>
        <w:bidi/>
        <w:spacing w:after="0"/>
        <w:ind w:left="360" w:firstLine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9E181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حیطه نوآوری</w:t>
      </w:r>
      <w:r w:rsidRPr="009E181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</w:t>
      </w:r>
      <w:r w:rsidRPr="009E1813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14:paraId="61B86B14" w14:textId="77777777" w:rsidR="009E1813" w:rsidRPr="009E1813" w:rsidRDefault="009E1813" w:rsidP="009E1813">
      <w:pPr>
        <w:pStyle w:val="ListParagraph"/>
        <w:bidi/>
        <w:spacing w:after="0"/>
        <w:ind w:left="360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7AF0DC11" w14:textId="77777777" w:rsidR="00EC1284" w:rsidRDefault="00EC1284" w:rsidP="008D7F83">
      <w:pPr>
        <w:pStyle w:val="ListParagraph"/>
        <w:numPr>
          <w:ilvl w:val="0"/>
          <w:numId w:val="4"/>
        </w:numPr>
        <w:bidi/>
        <w:spacing w:after="0"/>
        <w:ind w:firstLine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تدوین و بازنگری برنامه های آموزشی</w:t>
      </w:r>
    </w:p>
    <w:p w14:paraId="05377768" w14:textId="77777777" w:rsidR="00EC1284" w:rsidRDefault="00EC1284" w:rsidP="008D7F83">
      <w:pPr>
        <w:pStyle w:val="ListParagraph"/>
        <w:numPr>
          <w:ilvl w:val="0"/>
          <w:numId w:val="4"/>
        </w:numPr>
        <w:bidi/>
        <w:spacing w:after="0"/>
        <w:ind w:firstLine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ارزشیابی </w:t>
      </w:r>
      <w:r w:rsidR="00586424">
        <w:rPr>
          <w:rFonts w:ascii="Times New Roman" w:eastAsia="Times New Roman" w:hAnsi="Times New Roman" w:cs="B Nazanin" w:hint="cs"/>
          <w:sz w:val="24"/>
          <w:szCs w:val="24"/>
          <w:rtl/>
        </w:rPr>
        <w:t>آموزشی(دانشجو و برنامه، هیات علمی)</w:t>
      </w:r>
    </w:p>
    <w:p w14:paraId="3BEC94BE" w14:textId="77777777" w:rsidR="00586424" w:rsidRDefault="00586424" w:rsidP="008D7F83">
      <w:pPr>
        <w:pStyle w:val="ListParagraph"/>
        <w:numPr>
          <w:ilvl w:val="0"/>
          <w:numId w:val="4"/>
        </w:numPr>
        <w:bidi/>
        <w:spacing w:after="0"/>
        <w:ind w:firstLine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یادگیری الکترونیکی</w:t>
      </w:r>
    </w:p>
    <w:p w14:paraId="7E130D31" w14:textId="77777777" w:rsidR="00586424" w:rsidRDefault="00586424" w:rsidP="008D7F83">
      <w:pPr>
        <w:pStyle w:val="ListParagraph"/>
        <w:numPr>
          <w:ilvl w:val="0"/>
          <w:numId w:val="4"/>
        </w:numPr>
        <w:bidi/>
        <w:spacing w:after="0"/>
        <w:ind w:firstLine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مدیریت و رهبری آموزشی</w:t>
      </w:r>
    </w:p>
    <w:p w14:paraId="3BEE1EA4" w14:textId="77777777" w:rsidR="00586424" w:rsidRDefault="00586424" w:rsidP="008D7F83">
      <w:pPr>
        <w:pStyle w:val="ListParagraph"/>
        <w:numPr>
          <w:ilvl w:val="0"/>
          <w:numId w:val="4"/>
        </w:numPr>
        <w:bidi/>
        <w:spacing w:after="0"/>
        <w:ind w:firstLine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یاددهی و یادگیری</w:t>
      </w:r>
    </w:p>
    <w:p w14:paraId="391A4D93" w14:textId="77777777" w:rsidR="00586424" w:rsidRPr="00EC1284" w:rsidRDefault="00586424" w:rsidP="008D7F83">
      <w:pPr>
        <w:pStyle w:val="ListParagraph"/>
        <w:numPr>
          <w:ilvl w:val="0"/>
          <w:numId w:val="4"/>
        </w:numPr>
        <w:bidi/>
        <w:spacing w:after="0"/>
        <w:ind w:firstLine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مشارکت در طراحی و تولید محصولات آموزشی</w:t>
      </w:r>
    </w:p>
    <w:p w14:paraId="411ECBA1" w14:textId="77777777" w:rsidR="005501A9" w:rsidRDefault="005501A9" w:rsidP="0058642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5576C76A" w14:textId="77777777" w:rsidR="005501A9" w:rsidRDefault="005501A9" w:rsidP="005501A9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48CD04E0" w14:textId="77777777" w:rsidR="00D25114" w:rsidRPr="00D25114" w:rsidRDefault="00D25114" w:rsidP="005501A9">
      <w:pPr>
        <w:bidi/>
        <w:spacing w:after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lastRenderedPageBreak/>
        <w:t>تاریخ شروع</w:t>
      </w:r>
      <w:r w:rsidR="00EC1284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  <w:r w:rsidRPr="00D25114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14:paraId="7C40D745" w14:textId="77777777" w:rsidR="00D25114" w:rsidRPr="00D25114" w:rsidRDefault="00D25114" w:rsidP="00EC1284">
      <w:pPr>
        <w:bidi/>
        <w:spacing w:after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تاریخ پایان</w:t>
      </w:r>
      <w:r w:rsidR="00EC1284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  <w:r w:rsidRPr="00D25114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14:paraId="5E8F605C" w14:textId="77777777" w:rsidR="00EC1284" w:rsidRDefault="00D25114" w:rsidP="00EC1284">
      <w:pPr>
        <w:bidi/>
        <w:spacing w:after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لینک مجله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</w:t>
      </w:r>
      <w:r w:rsidRPr="00D25114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14:paraId="3D7091A6" w14:textId="77777777" w:rsidR="00D25114" w:rsidRPr="00D25114" w:rsidRDefault="00D25114" w:rsidP="00EC1284">
      <w:pPr>
        <w:bidi/>
        <w:spacing w:after="0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لینک مستندات نقد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</w:t>
      </w:r>
      <w:r w:rsidRPr="00D25114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14:paraId="22905A2F" w14:textId="77777777" w:rsidR="008D7F83" w:rsidRDefault="008D7F83" w:rsidP="008D7F83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16E07E7D" w14:textId="77777777" w:rsidR="005D27E2" w:rsidRDefault="005D27E2" w:rsidP="005D27E2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3D614AD7" w14:textId="77777777" w:rsidR="00D25114" w:rsidRPr="008D7F83" w:rsidRDefault="008D7F83" w:rsidP="008D7F83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8D7F8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بخش دوم: جزئیات</w:t>
      </w:r>
    </w:p>
    <w:p w14:paraId="5880F43E" w14:textId="77777777" w:rsidR="008D7F83" w:rsidRDefault="008D7F83" w:rsidP="00D2511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14:paraId="6626DC11" w14:textId="77777777" w:rsidR="00D25114" w:rsidRPr="00D25114" w:rsidRDefault="00D25114" w:rsidP="008D7F83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بیان مساله و ضرورت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 </w:t>
      </w:r>
    </w:p>
    <w:p w14:paraId="7BD56771" w14:textId="77777777" w:rsidR="00EC1284" w:rsidRDefault="00586424" w:rsidP="0058642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</w:t>
      </w:r>
    </w:p>
    <w:p w14:paraId="44EE5023" w14:textId="77777777" w:rsidR="00D25114" w:rsidRPr="00D25114" w:rsidRDefault="00D25114" w:rsidP="00D2511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اهداف کلی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 </w:t>
      </w:r>
    </w:p>
    <w:p w14:paraId="058532BF" w14:textId="77777777" w:rsidR="00586424" w:rsidRDefault="00586424" w:rsidP="0058642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</w:t>
      </w:r>
    </w:p>
    <w:p w14:paraId="61F88FAB" w14:textId="77777777" w:rsidR="00D25114" w:rsidRPr="00D25114" w:rsidRDefault="00D25114" w:rsidP="00EC128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اهداف اختصاصی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 </w:t>
      </w:r>
    </w:p>
    <w:p w14:paraId="17AC7B80" w14:textId="77777777" w:rsidR="00586424" w:rsidRDefault="00586424" w:rsidP="0058642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</w:t>
      </w:r>
    </w:p>
    <w:p w14:paraId="4F0A91F3" w14:textId="77777777" w:rsidR="00D25114" w:rsidRPr="00D25114" w:rsidRDefault="00D25114" w:rsidP="00EC128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مرور تجربیات و شواهد داخلی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 </w:t>
      </w:r>
    </w:p>
    <w:p w14:paraId="638DF6CF" w14:textId="77777777" w:rsidR="00586424" w:rsidRDefault="00586424" w:rsidP="0058642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</w:t>
      </w:r>
    </w:p>
    <w:p w14:paraId="584253BE" w14:textId="77777777" w:rsidR="00D25114" w:rsidRPr="00D25114" w:rsidRDefault="00D25114" w:rsidP="00D2511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مرور تجربیات و شواهد خارجی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 </w:t>
      </w:r>
    </w:p>
    <w:p w14:paraId="0393731F" w14:textId="77777777" w:rsidR="00586424" w:rsidRDefault="00586424" w:rsidP="0058642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</w:t>
      </w:r>
    </w:p>
    <w:p w14:paraId="4AB43099" w14:textId="77777777" w:rsidR="00D25114" w:rsidRDefault="00D25114" w:rsidP="00D2511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شرح مختصری از فعالیت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 </w:t>
      </w:r>
    </w:p>
    <w:p w14:paraId="7DB92A3B" w14:textId="77777777" w:rsidR="00586424" w:rsidRDefault="00586424" w:rsidP="0058642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</w:t>
      </w:r>
    </w:p>
    <w:p w14:paraId="439612AB" w14:textId="77777777" w:rsidR="00D25114" w:rsidRDefault="00D25114" w:rsidP="00D2511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شرح مختصری از فعالیت(انگلیس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ی)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: </w:t>
      </w:r>
    </w:p>
    <w:p w14:paraId="6F570010" w14:textId="77777777" w:rsidR="00586424" w:rsidRDefault="00586424" w:rsidP="0058642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</w:t>
      </w:r>
    </w:p>
    <w:p w14:paraId="77AA4CC3" w14:textId="77777777" w:rsidR="00D25114" w:rsidRPr="00D25114" w:rsidRDefault="00D25114" w:rsidP="00D2511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نتایج حاصل از این فعالیت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 </w:t>
      </w:r>
    </w:p>
    <w:p w14:paraId="5B4FC4DB" w14:textId="77777777" w:rsidR="00586424" w:rsidRDefault="00586424" w:rsidP="0058642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</w:t>
      </w:r>
    </w:p>
    <w:p w14:paraId="1E3FF4AE" w14:textId="77777777" w:rsidR="00D25114" w:rsidRPr="00D25114" w:rsidRDefault="00D25114" w:rsidP="00D2511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D25114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شیوه های تعامل با محیط</w:t>
      </w:r>
      <w:r w:rsidRPr="00D25114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: </w:t>
      </w:r>
    </w:p>
    <w:p w14:paraId="169A7900" w14:textId="77777777" w:rsidR="00586424" w:rsidRDefault="00586424" w:rsidP="00586424">
      <w:pPr>
        <w:bidi/>
        <w:spacing w:after="0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.......</w:t>
      </w:r>
    </w:p>
    <w:p w14:paraId="3F20BAE9" w14:textId="77777777" w:rsidR="009E1813" w:rsidRDefault="009E1813" w:rsidP="008D7F83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65AF422D" w14:textId="77777777" w:rsidR="00D25114" w:rsidRPr="008D7F83" w:rsidRDefault="008D7F83" w:rsidP="009E1813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8D7F8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lastRenderedPageBreak/>
        <w:t>بخش سوم: همکاران</w:t>
      </w:r>
    </w:p>
    <w:tbl>
      <w:tblPr>
        <w:tblStyle w:val="MediumGrid1-Accent5"/>
        <w:tblW w:w="0" w:type="auto"/>
        <w:tblLook w:val="04A0" w:firstRow="1" w:lastRow="0" w:firstColumn="1" w:lastColumn="0" w:noHBand="0" w:noVBand="1"/>
      </w:tblPr>
      <w:tblGrid>
        <w:gridCol w:w="765"/>
        <w:gridCol w:w="1531"/>
        <w:gridCol w:w="1531"/>
        <w:gridCol w:w="1531"/>
        <w:gridCol w:w="1532"/>
        <w:gridCol w:w="1532"/>
        <w:gridCol w:w="306"/>
        <w:gridCol w:w="306"/>
        <w:gridCol w:w="306"/>
      </w:tblGrid>
      <w:tr w:rsidR="00D25114" w:rsidRPr="00D25114" w14:paraId="7EEA3F07" w14:textId="77777777" w:rsidTr="00D25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hideMark/>
          </w:tcPr>
          <w:p w14:paraId="0F8AA7C5" w14:textId="77777777" w:rsidR="00D25114" w:rsidRPr="00D25114" w:rsidRDefault="00D25114" w:rsidP="00D25114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ردیف</w:t>
            </w:r>
          </w:p>
        </w:tc>
        <w:tc>
          <w:tcPr>
            <w:tcW w:w="500" w:type="pct"/>
            <w:hideMark/>
          </w:tcPr>
          <w:p w14:paraId="5552E7DD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نام</w:t>
            </w:r>
          </w:p>
        </w:tc>
        <w:tc>
          <w:tcPr>
            <w:tcW w:w="500" w:type="pct"/>
            <w:hideMark/>
          </w:tcPr>
          <w:p w14:paraId="6895E512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500" w:type="pct"/>
            <w:hideMark/>
          </w:tcPr>
          <w:p w14:paraId="5981D0EF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کد ملی</w:t>
            </w:r>
          </w:p>
        </w:tc>
        <w:tc>
          <w:tcPr>
            <w:tcW w:w="500" w:type="pct"/>
            <w:hideMark/>
          </w:tcPr>
          <w:p w14:paraId="64394227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ردیف همکار</w:t>
            </w:r>
          </w:p>
        </w:tc>
        <w:tc>
          <w:tcPr>
            <w:tcW w:w="500" w:type="pct"/>
            <w:hideMark/>
          </w:tcPr>
          <w:p w14:paraId="03ABD080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درصد همکاری</w:t>
            </w:r>
          </w:p>
        </w:tc>
        <w:tc>
          <w:tcPr>
            <w:tcW w:w="100" w:type="pct"/>
            <w:hideMark/>
          </w:tcPr>
          <w:p w14:paraId="716A7B6A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14:paraId="1D0D8533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14:paraId="2ABBBA63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D25114" w:rsidRPr="00D25114" w14:paraId="42C5F1B7" w14:textId="77777777" w:rsidTr="00EC1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80F24A" w14:textId="77777777" w:rsidR="00D25114" w:rsidRPr="00D25114" w:rsidRDefault="00D25114" w:rsidP="00D25114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CDBFFBD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14:paraId="3EEEBD11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D812FC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5D3745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14:paraId="7E1E3737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839416C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78FC398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14F859E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D25114" w:rsidRPr="00D25114" w14:paraId="1B77F8D1" w14:textId="77777777" w:rsidTr="00EC1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D6C1DD" w14:textId="77777777" w:rsidR="00D25114" w:rsidRPr="00D25114" w:rsidRDefault="00D25114" w:rsidP="00D25114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FD80098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9BA1BC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14:paraId="69986CF4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98CDAC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</w:tcPr>
          <w:p w14:paraId="5C16EAB7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6376743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6816E0D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E67B42C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14:paraId="64913514" w14:textId="77777777" w:rsidR="008D7F83" w:rsidRDefault="008D7F83" w:rsidP="00D25114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14:paraId="31AE2139" w14:textId="77777777" w:rsidR="00D25114" w:rsidRPr="00586424" w:rsidRDefault="008D7F83" w:rsidP="008D7F83">
      <w:pPr>
        <w:bidi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بخش چهارم: فایل های ارسالی</w:t>
      </w:r>
    </w:p>
    <w:tbl>
      <w:tblPr>
        <w:tblStyle w:val="MediumGrid1-Accent5"/>
        <w:tblW w:w="9634" w:type="dxa"/>
        <w:tblLook w:val="04A0" w:firstRow="1" w:lastRow="0" w:firstColumn="1" w:lastColumn="0" w:noHBand="0" w:noVBand="1"/>
      </w:tblPr>
      <w:tblGrid>
        <w:gridCol w:w="829"/>
        <w:gridCol w:w="4769"/>
        <w:gridCol w:w="1948"/>
        <w:gridCol w:w="1863"/>
        <w:gridCol w:w="225"/>
      </w:tblGrid>
      <w:tr w:rsidR="00D25114" w:rsidRPr="00D25114" w14:paraId="70933E8F" w14:textId="77777777" w:rsidTr="008D7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vAlign w:val="center"/>
            <w:hideMark/>
          </w:tcPr>
          <w:p w14:paraId="003D6333" w14:textId="77777777" w:rsidR="00D25114" w:rsidRPr="00D25114" w:rsidRDefault="00D25114" w:rsidP="00D25114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ردیف</w:t>
            </w:r>
          </w:p>
        </w:tc>
        <w:tc>
          <w:tcPr>
            <w:tcW w:w="2475" w:type="pct"/>
            <w:vAlign w:val="center"/>
            <w:hideMark/>
          </w:tcPr>
          <w:p w14:paraId="4E1346AF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نام فایل</w:t>
            </w:r>
          </w:p>
        </w:tc>
        <w:tc>
          <w:tcPr>
            <w:tcW w:w="1011" w:type="pct"/>
            <w:vAlign w:val="center"/>
            <w:hideMark/>
          </w:tcPr>
          <w:p w14:paraId="548B9964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حجم فایل</w:t>
            </w:r>
          </w:p>
        </w:tc>
        <w:tc>
          <w:tcPr>
            <w:tcW w:w="967" w:type="pct"/>
            <w:vAlign w:val="center"/>
            <w:hideMark/>
          </w:tcPr>
          <w:p w14:paraId="0A88762F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نوع فایل</w:t>
            </w:r>
          </w:p>
        </w:tc>
        <w:tc>
          <w:tcPr>
            <w:tcW w:w="117" w:type="pct"/>
            <w:vAlign w:val="center"/>
            <w:hideMark/>
          </w:tcPr>
          <w:p w14:paraId="302AAF49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D25114" w:rsidRPr="00D25114" w14:paraId="7FBB11E5" w14:textId="77777777" w:rsidTr="008D7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vAlign w:val="center"/>
            <w:hideMark/>
          </w:tcPr>
          <w:p w14:paraId="5BD3F93F" w14:textId="77777777" w:rsidR="00D25114" w:rsidRPr="00D25114" w:rsidRDefault="00D25114" w:rsidP="00D25114">
            <w:pPr>
              <w:bidi/>
              <w:spacing w:line="276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D25114">
              <w:rPr>
                <w:rFonts w:ascii="Times New Roman" w:eastAsia="Times New Roman" w:hAnsi="Times New Roman" w:cs="B Nazanin"/>
                <w:sz w:val="24"/>
                <w:szCs w:val="24"/>
              </w:rPr>
              <w:t>1</w:t>
            </w:r>
          </w:p>
        </w:tc>
        <w:tc>
          <w:tcPr>
            <w:tcW w:w="2475" w:type="pct"/>
            <w:vAlign w:val="center"/>
          </w:tcPr>
          <w:p w14:paraId="6E0DC51E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21500AEF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16C03031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7" w:type="pct"/>
            <w:vAlign w:val="center"/>
            <w:hideMark/>
          </w:tcPr>
          <w:p w14:paraId="66059892" w14:textId="77777777" w:rsidR="00D25114" w:rsidRPr="00D25114" w:rsidRDefault="00D25114" w:rsidP="00D25114">
            <w:pPr>
              <w:bidi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EC1284" w:rsidRPr="00D25114" w14:paraId="10E2300A" w14:textId="77777777" w:rsidTr="008D7F83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pct"/>
            <w:vAlign w:val="center"/>
          </w:tcPr>
          <w:p w14:paraId="46AA7DDE" w14:textId="77777777" w:rsidR="00EC1284" w:rsidRPr="00D25114" w:rsidRDefault="00EC1284" w:rsidP="00D25114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</w:rPr>
              <w:t>2</w:t>
            </w:r>
          </w:p>
        </w:tc>
        <w:tc>
          <w:tcPr>
            <w:tcW w:w="2475" w:type="pct"/>
            <w:vAlign w:val="center"/>
          </w:tcPr>
          <w:p w14:paraId="15AB9B45" w14:textId="77777777" w:rsidR="00EC1284" w:rsidRPr="00D25114" w:rsidRDefault="00EC1284" w:rsidP="00D251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14:paraId="737075F0" w14:textId="77777777" w:rsidR="00EC1284" w:rsidRPr="00D25114" w:rsidRDefault="00EC1284" w:rsidP="00D251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3C696A27" w14:textId="77777777" w:rsidR="00EC1284" w:rsidRPr="00D25114" w:rsidRDefault="00EC1284" w:rsidP="00D251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17" w:type="pct"/>
            <w:vAlign w:val="center"/>
          </w:tcPr>
          <w:p w14:paraId="331A3EA6" w14:textId="77777777" w:rsidR="00EC1284" w:rsidRPr="00D25114" w:rsidRDefault="00EC1284" w:rsidP="00D251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14:paraId="505998EB" w14:textId="77777777" w:rsidR="00D25114" w:rsidRDefault="00D25114" w:rsidP="00586424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14:paraId="184C4C6F" w14:textId="77777777" w:rsidR="008D7F83" w:rsidRDefault="008D7F83" w:rsidP="00AE495F">
      <w:pPr>
        <w:bidi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14:paraId="421D08BA" w14:textId="77777777" w:rsidR="00AE495F" w:rsidRPr="005D27E2" w:rsidRDefault="00AE495F" w:rsidP="005D27E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D27E2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خانوادگی:</w:t>
      </w:r>
      <w:r w:rsidR="005D27E2" w:rsidRPr="005D27E2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</w:t>
      </w:r>
      <w:r w:rsidRPr="005D27E2">
        <w:rPr>
          <w:rFonts w:cs="B Nazanin" w:hint="cs"/>
          <w:b/>
          <w:bCs/>
          <w:sz w:val="28"/>
          <w:szCs w:val="28"/>
          <w:rtl/>
          <w:lang w:bidi="fa-IR"/>
        </w:rPr>
        <w:t>امضا:</w:t>
      </w:r>
    </w:p>
    <w:p w14:paraId="6EE4AF91" w14:textId="77777777" w:rsidR="00AE495F" w:rsidRPr="005D27E2" w:rsidRDefault="005D27E2" w:rsidP="00AE495F">
      <w:pPr>
        <w:bidi/>
        <w:jc w:val="both"/>
        <w:rPr>
          <w:rFonts w:cs="B Nazanin"/>
          <w:b/>
          <w:bCs/>
          <w:sz w:val="28"/>
          <w:szCs w:val="28"/>
          <w:lang w:bidi="fa-IR"/>
        </w:rPr>
      </w:pPr>
      <w:r w:rsidRPr="005D27E2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</w:t>
      </w:r>
      <w:r w:rsidR="00AE495F" w:rsidRPr="005D27E2">
        <w:rPr>
          <w:rFonts w:cs="B Nazanin" w:hint="cs"/>
          <w:b/>
          <w:bCs/>
          <w:sz w:val="28"/>
          <w:szCs w:val="28"/>
          <w:rtl/>
          <w:lang w:bidi="fa-IR"/>
        </w:rPr>
        <w:t>تاریخ:</w:t>
      </w:r>
    </w:p>
    <w:p w14:paraId="5630525F" w14:textId="77777777" w:rsidR="00AE495F" w:rsidRPr="00D25114" w:rsidRDefault="00AE495F" w:rsidP="00AE495F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sectPr w:rsidR="00AE495F" w:rsidRPr="00D25114" w:rsidSect="009E1813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D3FC" w14:textId="77777777" w:rsidR="00763E75" w:rsidRDefault="00763E75" w:rsidP="00D25114">
      <w:pPr>
        <w:spacing w:after="0" w:line="240" w:lineRule="auto"/>
      </w:pPr>
      <w:r>
        <w:separator/>
      </w:r>
    </w:p>
  </w:endnote>
  <w:endnote w:type="continuationSeparator" w:id="0">
    <w:p w14:paraId="12CD2FF6" w14:textId="77777777" w:rsidR="00763E75" w:rsidRDefault="00763E75" w:rsidP="00D2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7049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DC5DC" w14:textId="77777777" w:rsidR="00D25114" w:rsidRDefault="00D251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4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DC77F6" w14:textId="77777777" w:rsidR="00D25114" w:rsidRDefault="00D25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593C2" w14:textId="77777777" w:rsidR="00763E75" w:rsidRDefault="00763E75" w:rsidP="00D25114">
      <w:pPr>
        <w:spacing w:after="0" w:line="240" w:lineRule="auto"/>
      </w:pPr>
      <w:r>
        <w:separator/>
      </w:r>
    </w:p>
  </w:footnote>
  <w:footnote w:type="continuationSeparator" w:id="0">
    <w:p w14:paraId="4DB03C3A" w14:textId="77777777" w:rsidR="00763E75" w:rsidRDefault="00763E75" w:rsidP="00D25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F516E"/>
    <w:multiLevelType w:val="hybridMultilevel"/>
    <w:tmpl w:val="F8BC0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66BB3"/>
    <w:multiLevelType w:val="hybridMultilevel"/>
    <w:tmpl w:val="EB8E3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3B80"/>
    <w:multiLevelType w:val="hybridMultilevel"/>
    <w:tmpl w:val="CE0E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05CE3"/>
    <w:multiLevelType w:val="hybridMultilevel"/>
    <w:tmpl w:val="83F24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1100C9"/>
    <w:multiLevelType w:val="hybridMultilevel"/>
    <w:tmpl w:val="C0A05F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6384"/>
    <w:multiLevelType w:val="hybridMultilevel"/>
    <w:tmpl w:val="55ECA78A"/>
    <w:lvl w:ilvl="0" w:tplc="F86026F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D7EF5"/>
    <w:multiLevelType w:val="hybridMultilevel"/>
    <w:tmpl w:val="C0F4D6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158028">
    <w:abstractNumId w:val="2"/>
  </w:num>
  <w:num w:numId="2" w16cid:durableId="318654093">
    <w:abstractNumId w:val="3"/>
  </w:num>
  <w:num w:numId="3" w16cid:durableId="691346297">
    <w:abstractNumId w:val="1"/>
  </w:num>
  <w:num w:numId="4" w16cid:durableId="1437167659">
    <w:abstractNumId w:val="0"/>
  </w:num>
  <w:num w:numId="5" w16cid:durableId="1197964403">
    <w:abstractNumId w:val="6"/>
  </w:num>
  <w:num w:numId="6" w16cid:durableId="609624484">
    <w:abstractNumId w:val="5"/>
  </w:num>
  <w:num w:numId="7" w16cid:durableId="1001667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38"/>
    <w:rsid w:val="00056E10"/>
    <w:rsid w:val="001C2C7E"/>
    <w:rsid w:val="001F3B6E"/>
    <w:rsid w:val="00336AB4"/>
    <w:rsid w:val="005501A9"/>
    <w:rsid w:val="0057454E"/>
    <w:rsid w:val="00586424"/>
    <w:rsid w:val="005B12A0"/>
    <w:rsid w:val="005D27E2"/>
    <w:rsid w:val="00763E75"/>
    <w:rsid w:val="007E47A5"/>
    <w:rsid w:val="008C75D8"/>
    <w:rsid w:val="008D7F83"/>
    <w:rsid w:val="0097193D"/>
    <w:rsid w:val="009E1813"/>
    <w:rsid w:val="009E4FD9"/>
    <w:rsid w:val="009E6439"/>
    <w:rsid w:val="00A64F61"/>
    <w:rsid w:val="00AE495F"/>
    <w:rsid w:val="00B047A3"/>
    <w:rsid w:val="00B16F19"/>
    <w:rsid w:val="00D25114"/>
    <w:rsid w:val="00E05D17"/>
    <w:rsid w:val="00E50465"/>
    <w:rsid w:val="00EC1284"/>
    <w:rsid w:val="00F64538"/>
    <w:rsid w:val="00F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E437"/>
  <w15:docId w15:val="{7B6DA162-BA13-4086-9EC0-02ABDB4E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114"/>
    <w:rPr>
      <w:color w:val="0000FF"/>
      <w:u w:val="single"/>
    </w:rPr>
  </w:style>
  <w:style w:type="character" w:customStyle="1" w:styleId="orderby">
    <w:name w:val="orderby"/>
    <w:basedOn w:val="DefaultParagraphFont"/>
    <w:rsid w:val="00D25114"/>
  </w:style>
  <w:style w:type="table" w:styleId="MediumGrid1-Accent5">
    <w:name w:val="Medium Grid 1 Accent 5"/>
    <w:basedOn w:val="TableNormal"/>
    <w:uiPriority w:val="67"/>
    <w:rsid w:val="00D2511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D25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14"/>
  </w:style>
  <w:style w:type="paragraph" w:styleId="Footer">
    <w:name w:val="footer"/>
    <w:basedOn w:val="Normal"/>
    <w:link w:val="FooterChar"/>
    <w:uiPriority w:val="99"/>
    <w:unhideWhenUsed/>
    <w:rsid w:val="00D25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114"/>
  </w:style>
  <w:style w:type="paragraph" w:styleId="ListParagraph">
    <w:name w:val="List Paragraph"/>
    <w:basedOn w:val="Normal"/>
    <w:uiPriority w:val="34"/>
    <w:qFormat/>
    <w:rsid w:val="00EC1284"/>
    <w:pPr>
      <w:ind w:left="720"/>
      <w:contextualSpacing/>
    </w:pPr>
  </w:style>
  <w:style w:type="paragraph" w:styleId="Title">
    <w:name w:val="Title"/>
    <w:basedOn w:val="Normal"/>
    <w:link w:val="TitleChar"/>
    <w:qFormat/>
    <w:rsid w:val="00AE495F"/>
    <w:pPr>
      <w:bidi/>
      <w:spacing w:after="0" w:line="240" w:lineRule="auto"/>
      <w:jc w:val="center"/>
    </w:pPr>
    <w:rPr>
      <w:rFonts w:ascii="Times New Roman" w:eastAsia="Times New Roman" w:hAnsi="Times New Roman" w:cs="Titr"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AE495F"/>
    <w:rPr>
      <w:rFonts w:ascii="Times New Roman" w:eastAsia="Times New Roman" w:hAnsi="Times New Roman" w:cs="Titr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9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 Mazhnouni</dc:creator>
  <cp:lastModifiedBy>Fariba Borhani</cp:lastModifiedBy>
  <cp:revision>2</cp:revision>
  <cp:lastPrinted>2020-02-17T09:53:00Z</cp:lastPrinted>
  <dcterms:created xsi:type="dcterms:W3CDTF">2023-10-18T14:34:00Z</dcterms:created>
  <dcterms:modified xsi:type="dcterms:W3CDTF">2023-10-18T14:34:00Z</dcterms:modified>
</cp:coreProperties>
</file>